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F3140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3A16F5">
        <w:rPr>
          <w:rFonts w:ascii="Times New Roman" w:hAnsi="Times New Roman"/>
          <w:b/>
          <w:sz w:val="24"/>
          <w:szCs w:val="24"/>
          <w:lang w:eastAsia="ru-RU"/>
        </w:rPr>
        <w:t xml:space="preserve">Согласие на обработку персональных данных </w:t>
      </w:r>
    </w:p>
    <w:p w14:paraId="5C212B21" w14:textId="77777777" w:rsidR="00784528" w:rsidRDefault="00784528" w:rsidP="00784528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F808ABE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 xml:space="preserve">г. </w:t>
      </w:r>
      <w:r>
        <w:rPr>
          <w:rFonts w:ascii="Times New Roman" w:hAnsi="Times New Roman"/>
          <w:sz w:val="24"/>
          <w:szCs w:val="24"/>
          <w:lang w:eastAsia="ru-RU"/>
        </w:rPr>
        <w:t>Иваново</w:t>
      </w:r>
      <w:r w:rsidRPr="003A16F5">
        <w:rPr>
          <w:rFonts w:ascii="Times New Roman" w:hAnsi="Times New Roman"/>
          <w:sz w:val="24"/>
          <w:szCs w:val="24"/>
          <w:lang w:eastAsia="ru-RU"/>
        </w:rPr>
        <w:t>___________</w:t>
      </w:r>
      <w:r w:rsidRPr="003A16F5">
        <w:rPr>
          <w:rFonts w:ascii="Times New Roman" w:hAnsi="Times New Roman"/>
          <w:sz w:val="24"/>
          <w:szCs w:val="24"/>
          <w:lang w:eastAsia="ru-RU"/>
        </w:rPr>
        <w:tab/>
      </w:r>
      <w:r w:rsidRPr="003A16F5">
        <w:rPr>
          <w:rFonts w:ascii="Times New Roman" w:hAnsi="Times New Roman"/>
          <w:sz w:val="24"/>
          <w:szCs w:val="24"/>
          <w:lang w:eastAsia="ru-RU"/>
        </w:rPr>
        <w:tab/>
      </w:r>
      <w:r w:rsidRPr="003A16F5">
        <w:rPr>
          <w:rFonts w:ascii="Times New Roman" w:hAnsi="Times New Roman"/>
          <w:sz w:val="24"/>
          <w:szCs w:val="24"/>
          <w:lang w:eastAsia="ru-RU"/>
        </w:rPr>
        <w:tab/>
      </w:r>
      <w:r w:rsidRPr="003A16F5">
        <w:rPr>
          <w:rFonts w:ascii="Times New Roman" w:hAnsi="Times New Roman"/>
          <w:sz w:val="24"/>
          <w:szCs w:val="24"/>
          <w:lang w:eastAsia="ru-RU"/>
        </w:rPr>
        <w:tab/>
      </w:r>
      <w:r w:rsidRPr="003A16F5">
        <w:rPr>
          <w:rFonts w:ascii="Times New Roman" w:hAnsi="Times New Roman"/>
          <w:sz w:val="24"/>
          <w:szCs w:val="24"/>
          <w:lang w:eastAsia="ru-RU"/>
        </w:rPr>
        <w:tab/>
        <w:t xml:space="preserve">      </w:t>
      </w:r>
      <w:proofErr w:type="gramStart"/>
      <w:r w:rsidRPr="003A16F5">
        <w:rPr>
          <w:rFonts w:ascii="Times New Roman" w:hAnsi="Times New Roman"/>
          <w:sz w:val="24"/>
          <w:szCs w:val="24"/>
          <w:lang w:eastAsia="ru-RU"/>
        </w:rPr>
        <w:t xml:space="preserve">   «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__</w:t>
      </w:r>
      <w:r w:rsidRPr="003A16F5">
        <w:rPr>
          <w:rFonts w:ascii="Times New Roman" w:hAnsi="Times New Roman"/>
          <w:sz w:val="24"/>
          <w:szCs w:val="24"/>
          <w:lang w:eastAsia="ru-RU"/>
        </w:rPr>
        <w:t>_» ____________ 202__ г.</w:t>
      </w:r>
    </w:p>
    <w:p w14:paraId="0157A199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</w:p>
    <w:p w14:paraId="19DF26C1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Я, _____________________________</w:t>
      </w:r>
      <w:r>
        <w:rPr>
          <w:rFonts w:ascii="Times New Roman" w:hAnsi="Times New Roman"/>
          <w:sz w:val="24"/>
          <w:szCs w:val="24"/>
          <w:lang w:eastAsia="ru-RU"/>
        </w:rPr>
        <w:t>__________</w:t>
      </w:r>
      <w:r w:rsidRPr="003A16F5">
        <w:rPr>
          <w:rFonts w:ascii="Times New Roman" w:hAnsi="Times New Roman"/>
          <w:sz w:val="24"/>
          <w:szCs w:val="24"/>
          <w:lang w:eastAsia="ru-RU"/>
        </w:rPr>
        <w:t>____________________________________,</w:t>
      </w:r>
    </w:p>
    <w:p w14:paraId="20DE681F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(фамилия, имя, отчество)</w:t>
      </w:r>
    </w:p>
    <w:p w14:paraId="0F4D4079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зарегистрированный(</w:t>
      </w:r>
      <w:proofErr w:type="spellStart"/>
      <w:r w:rsidRPr="003A16F5">
        <w:rPr>
          <w:rFonts w:ascii="Times New Roman" w:hAnsi="Times New Roman"/>
          <w:sz w:val="24"/>
          <w:szCs w:val="24"/>
          <w:lang w:eastAsia="ru-RU"/>
        </w:rPr>
        <w:t>ая</w:t>
      </w:r>
      <w:proofErr w:type="spellEnd"/>
      <w:r w:rsidRPr="003A16F5">
        <w:rPr>
          <w:rFonts w:ascii="Times New Roman" w:hAnsi="Times New Roman"/>
          <w:sz w:val="24"/>
          <w:szCs w:val="24"/>
          <w:lang w:eastAsia="ru-RU"/>
        </w:rPr>
        <w:t>) по адресу: _____</w:t>
      </w:r>
      <w:r>
        <w:rPr>
          <w:rFonts w:ascii="Times New Roman" w:hAnsi="Times New Roman"/>
          <w:sz w:val="24"/>
          <w:szCs w:val="24"/>
          <w:lang w:eastAsia="ru-RU"/>
        </w:rPr>
        <w:t>______</w:t>
      </w:r>
      <w:r w:rsidRPr="003A16F5">
        <w:rPr>
          <w:rFonts w:ascii="Times New Roman" w:hAnsi="Times New Roman"/>
          <w:sz w:val="24"/>
          <w:szCs w:val="24"/>
          <w:lang w:eastAsia="ru-RU"/>
        </w:rPr>
        <w:t>____________________________________,</w:t>
      </w:r>
    </w:p>
    <w:p w14:paraId="21AF1D91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паспорт серия ____________ № _____________, выдан ____________, ________</w:t>
      </w:r>
      <w:r>
        <w:rPr>
          <w:rFonts w:ascii="Times New Roman" w:hAnsi="Times New Roman"/>
          <w:sz w:val="24"/>
          <w:szCs w:val="24"/>
          <w:lang w:eastAsia="ru-RU"/>
        </w:rPr>
        <w:t>_____</w:t>
      </w:r>
      <w:r w:rsidRPr="003A16F5">
        <w:rPr>
          <w:rFonts w:ascii="Times New Roman" w:hAnsi="Times New Roman"/>
          <w:sz w:val="24"/>
          <w:szCs w:val="24"/>
          <w:lang w:eastAsia="ru-RU"/>
        </w:rPr>
        <w:t>_____</w:t>
      </w:r>
    </w:p>
    <w:p w14:paraId="560DF6F7" w14:textId="77777777" w:rsidR="00784528" w:rsidRPr="003A16F5" w:rsidRDefault="00784528" w:rsidP="00784528">
      <w:pPr>
        <w:widowControl w:val="0"/>
        <w:tabs>
          <w:tab w:val="left" w:pos="6585"/>
          <w:tab w:val="left" w:pos="8190"/>
        </w:tabs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ab/>
        <w:t>(дата)</w:t>
      </w:r>
      <w:r w:rsidRPr="003A16F5">
        <w:rPr>
          <w:rFonts w:ascii="Times New Roman" w:hAnsi="Times New Roman"/>
          <w:sz w:val="24"/>
          <w:szCs w:val="24"/>
          <w:lang w:eastAsia="ru-RU"/>
        </w:rPr>
        <w:tab/>
        <w:t>(кем выдан)</w:t>
      </w:r>
    </w:p>
    <w:p w14:paraId="70C83529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_____________________________________________________________________,</w:t>
      </w:r>
    </w:p>
    <w:p w14:paraId="4BAC5CBB" w14:textId="77777777" w:rsidR="00784528" w:rsidRPr="003A16F5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свободно, своей волей и в своем интересе даю согласие уполномоченным должностным лицам</w:t>
      </w:r>
      <w:r w:rsidRPr="006557A8">
        <w:rPr>
          <w:rFonts w:ascii="Times New Roman" w:hAnsi="Times New Roman"/>
          <w:sz w:val="24"/>
          <w:szCs w:val="24"/>
        </w:rPr>
        <w:t xml:space="preserve"> </w:t>
      </w:r>
      <w:r w:rsidRPr="006557A8">
        <w:rPr>
          <w:rFonts w:ascii="Times New Roman" w:hAnsi="Times New Roman"/>
          <w:sz w:val="24"/>
          <w:szCs w:val="24"/>
          <w:lang w:eastAsia="ru-RU"/>
        </w:rPr>
        <w:t>АНО «Центр гарантийной поддержки Ивановской области» (далее – Центр) ИНН 3702228925, ОГРН 1193700000526, расположенной по адресу: г. Иваново, Шереметевский проспект, 85Г</w:t>
      </w:r>
      <w:r w:rsidRPr="003A16F5">
        <w:rPr>
          <w:rFonts w:ascii="Times New Roman" w:hAnsi="Times New Roman"/>
          <w:sz w:val="24"/>
          <w:szCs w:val="24"/>
          <w:lang w:eastAsia="ru-RU"/>
        </w:rPr>
        <w:t>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следующих персональных данных:</w:t>
      </w:r>
    </w:p>
    <w:p w14:paraId="2E6E4F12" w14:textId="77777777" w:rsidR="00784528" w:rsidRPr="00693307" w:rsidRDefault="00784528" w:rsidP="00784528">
      <w:pPr>
        <w:widowControl w:val="0"/>
        <w:autoSpaceDE w:val="0"/>
        <w:autoSpaceDN w:val="0"/>
        <w:adjustRightInd w:val="0"/>
        <w:spacing w:before="120"/>
        <w:ind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693307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фамилия, имя, отчество; год рождения; месяц рождения; дата рождения; место рождения; семейное положение; имущественное положение; доходы; пол; адрес электронной почты; адрес места жительства; адрес регистрации; номер телефона; СНИЛС; ИНН; гражданство; данные документа, удостоверяющего личность; номер расчетного счета; должность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58DC36E9" w14:textId="77777777" w:rsidR="00784528" w:rsidRPr="00980B99" w:rsidRDefault="00784528" w:rsidP="00784528">
      <w:pPr>
        <w:widowControl w:val="0"/>
        <w:autoSpaceDE w:val="0"/>
        <w:autoSpaceDN w:val="0"/>
        <w:adjustRightInd w:val="0"/>
        <w:spacing w:before="120"/>
        <w:ind w:firstLine="0"/>
        <w:rPr>
          <w:rFonts w:ascii="Times New Roman" w:hAnsi="Times New Roman" w:cs="Times New Roman"/>
          <w:sz w:val="24"/>
          <w:szCs w:val="24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 xml:space="preserve">Вышеуказанные персональные данные предоставляю для обработки в целях обеспечения соблюдения в отношении меня законодательства Российской Федерации в сфере отношений, связанных с 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заключени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прекращени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гражданско-правовых </w:t>
      </w:r>
      <w:r w:rsidRPr="00980B9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договоров</w:t>
      </w:r>
      <w:r w:rsidRPr="003A16F5">
        <w:rPr>
          <w:rFonts w:ascii="Times New Roman" w:hAnsi="Times New Roman"/>
          <w:sz w:val="24"/>
          <w:szCs w:val="24"/>
          <w:lang w:eastAsia="ru-RU"/>
        </w:rPr>
        <w:t xml:space="preserve"> для реализации функций, возложенных на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3A16F5">
        <w:rPr>
          <w:rFonts w:ascii="Times New Roman" w:hAnsi="Times New Roman"/>
          <w:sz w:val="24"/>
          <w:szCs w:val="24"/>
          <w:lang w:eastAsia="ru-RU"/>
        </w:rPr>
        <w:t xml:space="preserve"> действующим законодательством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3336C87" w14:textId="77777777" w:rsidR="00784528" w:rsidRPr="003A16F5" w:rsidRDefault="00784528" w:rsidP="00784528">
      <w:pPr>
        <w:widowControl w:val="0"/>
        <w:autoSpaceDE w:val="0"/>
        <w:autoSpaceDN w:val="0"/>
        <w:adjustRightInd w:val="0"/>
        <w:spacing w:before="120" w:after="12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3A16F5">
        <w:rPr>
          <w:rFonts w:ascii="Times New Roman" w:hAnsi="Times New Roman"/>
          <w:sz w:val="24"/>
          <w:szCs w:val="24"/>
          <w:lang w:eastAsia="ru-RU"/>
        </w:rPr>
        <w:t>Я ознакомлен(а), что:</w:t>
      </w:r>
    </w:p>
    <w:p w14:paraId="36D72F64" w14:textId="77777777" w:rsidR="00784528" w:rsidRPr="00D1553A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D1553A">
        <w:rPr>
          <w:rFonts w:ascii="Times New Roman" w:hAnsi="Times New Roman"/>
          <w:sz w:val="24"/>
          <w:szCs w:val="24"/>
          <w:lang w:eastAsia="ru-RU"/>
        </w:rPr>
        <w:t xml:space="preserve">1) согласие на обработку персональных данных действует с даты подписания настоящего согласия в течение всего срока действия договора, заключенного с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 xml:space="preserve">ом, а при расторжении договора – до срока исполнения всех обязательств перед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>ом;</w:t>
      </w:r>
    </w:p>
    <w:p w14:paraId="7841D994" w14:textId="77777777" w:rsidR="00784528" w:rsidRPr="00D1553A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D1553A">
        <w:rPr>
          <w:rFonts w:ascii="Times New Roman" w:hAnsi="Times New Roman"/>
          <w:sz w:val="24"/>
          <w:szCs w:val="24"/>
          <w:lang w:eastAsia="ru-RU"/>
        </w:rPr>
        <w:t>2) согласие на обработку персональных данных может быть отозвано на основании письменного заявления в произвольной форме;</w:t>
      </w:r>
    </w:p>
    <w:p w14:paraId="11450332" w14:textId="77777777" w:rsidR="00784528" w:rsidRPr="00D1553A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D1553A">
        <w:rPr>
          <w:rFonts w:ascii="Times New Roman" w:hAnsi="Times New Roman"/>
          <w:sz w:val="24"/>
          <w:szCs w:val="24"/>
          <w:lang w:eastAsia="ru-RU"/>
        </w:rPr>
        <w:t xml:space="preserve">3) в случае отзыва согласия на обработку персональных данных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 xml:space="preserve"> вправе продолжить обработку персональных данных при наличии оснований, указанных в </w:t>
      </w:r>
      <w:hyperlink r:id="rId7" w:history="1">
        <w:r w:rsidRPr="00D1553A">
          <w:rPr>
            <w:rFonts w:ascii="Times New Roman" w:hAnsi="Times New Roman"/>
            <w:sz w:val="24"/>
            <w:szCs w:val="24"/>
            <w:lang w:eastAsia="ru-RU"/>
          </w:rPr>
          <w:t>пунктах 2</w:t>
        </w:r>
      </w:hyperlink>
      <w:r w:rsidRPr="00D1553A">
        <w:rPr>
          <w:rFonts w:ascii="Times New Roman" w:hAnsi="Times New Roman"/>
          <w:sz w:val="24"/>
          <w:szCs w:val="24"/>
          <w:lang w:eastAsia="ru-RU"/>
        </w:rPr>
        <w:t xml:space="preserve"> - </w:t>
      </w:r>
      <w:hyperlink r:id="rId8" w:history="1">
        <w:r w:rsidRPr="00D1553A">
          <w:rPr>
            <w:rFonts w:ascii="Times New Roman" w:hAnsi="Times New Roman"/>
            <w:sz w:val="24"/>
            <w:szCs w:val="24"/>
            <w:lang w:eastAsia="ru-RU"/>
          </w:rPr>
          <w:t>11</w:t>
        </w:r>
      </w:hyperlink>
      <w:r w:rsidRPr="00D1553A">
        <w:rPr>
          <w:rFonts w:ascii="Times New Roman" w:hAnsi="Times New Roman"/>
          <w:sz w:val="24"/>
          <w:szCs w:val="24"/>
          <w:lang w:eastAsia="ru-RU"/>
        </w:rPr>
        <w:t xml:space="preserve"> части 1 статьи 6, </w:t>
      </w:r>
      <w:hyperlink r:id="rId9" w:history="1">
        <w:r w:rsidRPr="00D1553A">
          <w:rPr>
            <w:rFonts w:ascii="Times New Roman" w:hAnsi="Times New Roman"/>
            <w:sz w:val="24"/>
            <w:szCs w:val="24"/>
            <w:lang w:eastAsia="ru-RU"/>
          </w:rPr>
          <w:t>части 2 статьи 10</w:t>
        </w:r>
      </w:hyperlink>
      <w:r w:rsidRPr="00D1553A">
        <w:rPr>
          <w:rFonts w:ascii="Times New Roman" w:hAnsi="Times New Roman"/>
          <w:sz w:val="24"/>
          <w:szCs w:val="24"/>
          <w:lang w:eastAsia="ru-RU"/>
        </w:rPr>
        <w:t xml:space="preserve"> и </w:t>
      </w:r>
      <w:hyperlink r:id="rId10" w:history="1">
        <w:r w:rsidRPr="00D1553A">
          <w:rPr>
            <w:rFonts w:ascii="Times New Roman" w:hAnsi="Times New Roman"/>
            <w:sz w:val="24"/>
            <w:szCs w:val="24"/>
            <w:lang w:eastAsia="ru-RU"/>
          </w:rPr>
          <w:t>части 2 статьи 11</w:t>
        </w:r>
      </w:hyperlink>
      <w:r w:rsidRPr="00D1553A">
        <w:rPr>
          <w:rFonts w:ascii="Times New Roman" w:hAnsi="Times New Roman"/>
          <w:sz w:val="24"/>
          <w:szCs w:val="24"/>
          <w:lang w:eastAsia="ru-RU"/>
        </w:rPr>
        <w:t xml:space="preserve"> Федерального закона от 27 июля 2006 г. № 152-ФЗ «О персональных данных»;</w:t>
      </w:r>
    </w:p>
    <w:p w14:paraId="1F985588" w14:textId="77777777" w:rsidR="00784528" w:rsidRPr="00D1553A" w:rsidRDefault="00784528" w:rsidP="00784528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 w:val="24"/>
          <w:szCs w:val="24"/>
          <w:lang w:eastAsia="ru-RU"/>
        </w:rPr>
      </w:pPr>
      <w:r w:rsidRPr="00D1553A">
        <w:rPr>
          <w:rFonts w:ascii="Times New Roman" w:hAnsi="Times New Roman"/>
          <w:sz w:val="24"/>
          <w:szCs w:val="24"/>
          <w:lang w:eastAsia="ru-RU"/>
        </w:rPr>
        <w:t xml:space="preserve">4) после прекращения договора, заключенного с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 xml:space="preserve">ом, персональные данные хранятся в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>е в течение срока хранения документов, предусмотренного действующим законодательством Российской Федерации.</w:t>
      </w:r>
    </w:p>
    <w:p w14:paraId="3215F702" w14:textId="77777777" w:rsidR="00784528" w:rsidRPr="00C42D76" w:rsidRDefault="00784528" w:rsidP="00784528">
      <w:pPr>
        <w:autoSpaceDE w:val="0"/>
        <w:autoSpaceDN w:val="0"/>
        <w:adjustRightInd w:val="0"/>
        <w:spacing w:before="120"/>
        <w:ind w:firstLine="0"/>
        <w:rPr>
          <w:rFonts w:ascii="Times New Roman" w:hAnsi="Times New Roman"/>
          <w:sz w:val="24"/>
          <w:szCs w:val="24"/>
        </w:rPr>
      </w:pPr>
      <w:r w:rsidRPr="00D1553A">
        <w:rPr>
          <w:rFonts w:ascii="Times New Roman" w:hAnsi="Times New Roman"/>
          <w:sz w:val="24"/>
          <w:szCs w:val="24"/>
        </w:rPr>
        <w:t xml:space="preserve">Настоящее согласие действует со дня его подписания и до дня прекращения действия договора, заключенного с </w:t>
      </w:r>
      <w:r>
        <w:rPr>
          <w:rFonts w:ascii="Times New Roman" w:hAnsi="Times New Roman"/>
          <w:sz w:val="24"/>
          <w:szCs w:val="24"/>
        </w:rPr>
        <w:t>Центр</w:t>
      </w:r>
      <w:r w:rsidRPr="00D1553A">
        <w:rPr>
          <w:rFonts w:ascii="Times New Roman" w:hAnsi="Times New Roman"/>
          <w:sz w:val="24"/>
          <w:szCs w:val="24"/>
        </w:rPr>
        <w:t xml:space="preserve">ом, </w:t>
      </w:r>
      <w:r w:rsidRPr="00D1553A">
        <w:rPr>
          <w:rFonts w:ascii="Times New Roman" w:hAnsi="Times New Roman"/>
          <w:sz w:val="24"/>
          <w:szCs w:val="24"/>
          <w:lang w:eastAsia="ru-RU"/>
        </w:rPr>
        <w:t xml:space="preserve">при расторжении договора – до срока исполнения всех обязательств перед </w:t>
      </w:r>
      <w:r>
        <w:rPr>
          <w:rFonts w:ascii="Times New Roman" w:hAnsi="Times New Roman"/>
          <w:sz w:val="24"/>
          <w:szCs w:val="24"/>
          <w:lang w:eastAsia="ru-RU"/>
        </w:rPr>
        <w:t>Центр</w:t>
      </w:r>
      <w:r w:rsidRPr="00D1553A">
        <w:rPr>
          <w:rFonts w:ascii="Times New Roman" w:hAnsi="Times New Roman"/>
          <w:sz w:val="24"/>
          <w:szCs w:val="24"/>
          <w:lang w:eastAsia="ru-RU"/>
        </w:rPr>
        <w:t>ом</w:t>
      </w:r>
      <w:r w:rsidRPr="00D1553A">
        <w:rPr>
          <w:rFonts w:ascii="Times New Roman" w:hAnsi="Times New Roman"/>
          <w:sz w:val="24"/>
          <w:szCs w:val="24"/>
        </w:rPr>
        <w:t xml:space="preserve"> либо отзыва в письменной форме.</w:t>
      </w:r>
    </w:p>
    <w:p w14:paraId="0FB1CED6" w14:textId="77777777" w:rsidR="00784528" w:rsidRDefault="00784528" w:rsidP="00784528">
      <w:pPr>
        <w:ind w:firstLine="0"/>
        <w:rPr>
          <w:rFonts w:ascii="Times New Roman" w:hAnsi="Times New Roman"/>
          <w:sz w:val="24"/>
          <w:szCs w:val="24"/>
        </w:rPr>
      </w:pPr>
    </w:p>
    <w:p w14:paraId="3358A9AE" w14:textId="77777777" w:rsidR="00784528" w:rsidRDefault="00784528" w:rsidP="00784528">
      <w:pPr>
        <w:ind w:firstLine="0"/>
        <w:rPr>
          <w:rFonts w:ascii="Times New Roman" w:hAnsi="Times New Roman"/>
          <w:sz w:val="24"/>
          <w:szCs w:val="24"/>
        </w:rPr>
      </w:pPr>
    </w:p>
    <w:p w14:paraId="6B724C0E" w14:textId="77777777" w:rsidR="00784528" w:rsidRPr="004B13B4" w:rsidRDefault="00784528" w:rsidP="00784528">
      <w:pPr>
        <w:ind w:firstLine="0"/>
        <w:rPr>
          <w:rFonts w:ascii="Times New Roman" w:hAnsi="Times New Roman"/>
          <w:sz w:val="24"/>
          <w:szCs w:val="24"/>
        </w:rPr>
      </w:pPr>
      <w:r w:rsidRPr="004B13B4">
        <w:rPr>
          <w:rFonts w:ascii="Times New Roman" w:hAnsi="Times New Roman"/>
          <w:sz w:val="24"/>
          <w:szCs w:val="24"/>
        </w:rPr>
        <w:t>«____» _________20___г.</w:t>
      </w:r>
      <w:r>
        <w:rPr>
          <w:rFonts w:ascii="Times New Roman" w:hAnsi="Times New Roman"/>
          <w:sz w:val="24"/>
          <w:szCs w:val="24"/>
        </w:rPr>
        <w:t xml:space="preserve">               _________________________________________________</w:t>
      </w:r>
    </w:p>
    <w:p w14:paraId="1ADC98BE" w14:textId="77777777" w:rsidR="00784528" w:rsidRPr="004B13B4" w:rsidRDefault="00784528" w:rsidP="00784528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  <w:r w:rsidRPr="004B13B4">
        <w:rPr>
          <w:rFonts w:ascii="Times New Roman" w:hAnsi="Times New Roman"/>
          <w:sz w:val="24"/>
          <w:szCs w:val="24"/>
        </w:rPr>
        <w:t>(подпись) (Ф.И.О.)</w:t>
      </w:r>
    </w:p>
    <w:p w14:paraId="7466AD5F" w14:textId="5DCC29AC" w:rsidR="00784528" w:rsidRPr="00784528" w:rsidRDefault="00784528" w:rsidP="00784528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E577D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Hlk195003361"/>
      <w:r w:rsidRPr="00E577D9">
        <w:rPr>
          <w:rFonts w:ascii="Times New Roman" w:eastAsia="Calibri" w:hAnsi="Times New Roman" w:cs="Times New Roman"/>
          <w:sz w:val="24"/>
          <w:szCs w:val="24"/>
        </w:rPr>
        <w:t>____________________________________________________,</w:t>
      </w:r>
    </w:p>
    <w:p w14:paraId="22160C93" w14:textId="77777777" w:rsidR="00784528" w:rsidRPr="00E8652F" w:rsidRDefault="00784528" w:rsidP="00784528">
      <w:pPr>
        <w:ind w:firstLine="0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</w:t>
      </w:r>
      <w:r w:rsidRPr="00E8652F">
        <w:rPr>
          <w:rFonts w:ascii="Times New Roman" w:eastAsia="Calibri" w:hAnsi="Times New Roman" w:cs="Times New Roman"/>
          <w:sz w:val="18"/>
          <w:szCs w:val="18"/>
        </w:rPr>
        <w:t>(фамилия, имя, отчество)</w:t>
      </w:r>
    </w:p>
    <w:p w14:paraId="42ED2F01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зарегистрированного по адресу:</w:t>
      </w:r>
    </w:p>
    <w:p w14:paraId="20311DC5" w14:textId="77777777" w:rsidR="00784528" w:rsidRPr="00E577D9" w:rsidRDefault="00784528" w:rsidP="00784528">
      <w:pPr>
        <w:ind w:firstLine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>____________________________________________________</w:t>
      </w:r>
    </w:p>
    <w:p w14:paraId="174FD155" w14:textId="77777777" w:rsidR="00784528" w:rsidRPr="00E8652F" w:rsidRDefault="00784528" w:rsidP="00784528">
      <w:pPr>
        <w:ind w:firstLine="0"/>
        <w:rPr>
          <w:rFonts w:ascii="Times New Roman" w:eastAsia="Calibri" w:hAnsi="Times New Roman" w:cs="Times New Roman"/>
          <w:sz w:val="18"/>
          <w:szCs w:val="18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</w:t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</w:t>
      </w:r>
      <w:r w:rsidRPr="00E8652F">
        <w:rPr>
          <w:rFonts w:ascii="Times New Roman" w:eastAsia="Calibri" w:hAnsi="Times New Roman" w:cs="Times New Roman"/>
          <w:sz w:val="18"/>
          <w:szCs w:val="18"/>
        </w:rPr>
        <w:t>(адрес регистрации указывается с почтовым индексом)</w:t>
      </w:r>
    </w:p>
    <w:p w14:paraId="6C1E5748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 w:rsidRPr="00E577D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Pr="00E577D9">
        <w:rPr>
          <w:rFonts w:ascii="Times New Roman" w:eastAsia="Calibri" w:hAnsi="Times New Roman" w:cs="Times New Roman"/>
          <w:sz w:val="24"/>
          <w:szCs w:val="24"/>
        </w:rPr>
        <w:t>паспорт серия ___________ № _______________</w:t>
      </w:r>
    </w:p>
    <w:p w14:paraId="63076834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E577D9">
        <w:rPr>
          <w:rFonts w:ascii="Times New Roman" w:eastAsia="Calibri" w:hAnsi="Times New Roman" w:cs="Times New Roman"/>
          <w:sz w:val="24"/>
          <w:szCs w:val="24"/>
        </w:rPr>
        <w:t>выдан _____</w:t>
      </w:r>
      <w:r>
        <w:rPr>
          <w:rFonts w:ascii="Times New Roman" w:eastAsia="Calibri" w:hAnsi="Times New Roman" w:cs="Times New Roman"/>
          <w:sz w:val="24"/>
          <w:szCs w:val="24"/>
        </w:rPr>
        <w:t>___</w:t>
      </w:r>
      <w:r w:rsidRPr="00E577D9">
        <w:rPr>
          <w:rFonts w:ascii="Times New Roman" w:eastAsia="Calibri" w:hAnsi="Times New Roman" w:cs="Times New Roman"/>
          <w:sz w:val="24"/>
          <w:szCs w:val="24"/>
        </w:rPr>
        <w:t>______</w:t>
      </w:r>
      <w:r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E577D9">
        <w:rPr>
          <w:rFonts w:ascii="Times New Roman" w:eastAsia="Calibri" w:hAnsi="Times New Roman" w:cs="Times New Roman"/>
          <w:sz w:val="24"/>
          <w:szCs w:val="24"/>
        </w:rPr>
        <w:t>___________________</w:t>
      </w:r>
    </w:p>
    <w:p w14:paraId="2E358741" w14:textId="77777777" w:rsidR="00784528" w:rsidRPr="00E8652F" w:rsidRDefault="00784528" w:rsidP="00784528">
      <w:pPr>
        <w:ind w:firstLine="0"/>
        <w:rPr>
          <w:rFonts w:ascii="Times New Roman" w:eastAsia="Calibri" w:hAnsi="Times New Roman" w:cs="Times New Roman"/>
          <w:sz w:val="18"/>
          <w:szCs w:val="18"/>
        </w:rPr>
      </w:pPr>
      <w:r w:rsidRPr="000E2CD6">
        <w:rPr>
          <w:rFonts w:ascii="Times New Roman" w:eastAsia="Calibri" w:hAnsi="Times New Roman" w:cs="Times New Roman"/>
        </w:rPr>
        <w:t xml:space="preserve">                               </w:t>
      </w:r>
      <w:r>
        <w:rPr>
          <w:rFonts w:ascii="Times New Roman" w:eastAsia="Calibri" w:hAnsi="Times New Roman" w:cs="Times New Roman"/>
        </w:rPr>
        <w:t xml:space="preserve">                             </w:t>
      </w:r>
      <w:r w:rsidRPr="000E2CD6">
        <w:rPr>
          <w:rFonts w:ascii="Times New Roman" w:eastAsia="Calibri" w:hAnsi="Times New Roman" w:cs="Times New Roman"/>
        </w:rPr>
        <w:t xml:space="preserve">     </w:t>
      </w:r>
      <w:r>
        <w:rPr>
          <w:rFonts w:ascii="Times New Roman" w:eastAsia="Calibri" w:hAnsi="Times New Roman" w:cs="Times New Roman"/>
        </w:rPr>
        <w:t xml:space="preserve">           </w:t>
      </w:r>
      <w:r w:rsidRPr="000E2CD6">
        <w:rPr>
          <w:rFonts w:ascii="Times New Roman" w:eastAsia="Calibri" w:hAnsi="Times New Roman" w:cs="Times New Roman"/>
        </w:rPr>
        <w:t xml:space="preserve"> </w:t>
      </w:r>
      <w:r w:rsidRPr="00E8652F">
        <w:rPr>
          <w:rFonts w:ascii="Times New Roman" w:eastAsia="Calibri" w:hAnsi="Times New Roman" w:cs="Times New Roman"/>
          <w:sz w:val="18"/>
          <w:szCs w:val="18"/>
        </w:rPr>
        <w:t>(дата выдачи и наименование органа, выдавшего документ)</w:t>
      </w:r>
    </w:p>
    <w:p w14:paraId="5692A5D3" w14:textId="77777777" w:rsidR="00784528" w:rsidRPr="00E577D9" w:rsidRDefault="00784528" w:rsidP="00784528">
      <w:pPr>
        <w:ind w:firstLine="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                                                           </w:t>
      </w:r>
    </w:p>
    <w:p w14:paraId="52F067FE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6BD25B08" w14:textId="77777777" w:rsidR="00784528" w:rsidRPr="00E577D9" w:rsidRDefault="00784528" w:rsidP="00784528">
      <w:pPr>
        <w:ind w:firstLine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>СОГЛАСИЕ</w:t>
      </w:r>
    </w:p>
    <w:p w14:paraId="7FFB20FD" w14:textId="77777777" w:rsidR="00784528" w:rsidRPr="00E577D9" w:rsidRDefault="00784528" w:rsidP="00784528">
      <w:pPr>
        <w:ind w:firstLine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>на обработку персональных данных, разрешенных для распространения</w:t>
      </w:r>
    </w:p>
    <w:p w14:paraId="602D7714" w14:textId="77777777" w:rsidR="00784528" w:rsidRPr="00E577D9" w:rsidRDefault="00784528" w:rsidP="00784528">
      <w:pPr>
        <w:ind w:firstLine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B3E2D21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>Я, 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E577D9">
        <w:rPr>
          <w:rFonts w:ascii="Times New Roman" w:eastAsia="Calibri" w:hAnsi="Times New Roman" w:cs="Times New Roman"/>
          <w:sz w:val="24"/>
          <w:szCs w:val="24"/>
        </w:rPr>
        <w:t xml:space="preserve">_________________________ (ФИО), в соответствии со ст. 10.1 Федерального закона от 27.07.2006 № 152-ФЗ «О персональных данных», даю  согласие на обработку моих персональных данных, разрешенных для распространения, оператору </w:t>
      </w:r>
      <w:r w:rsidRPr="006557A8">
        <w:rPr>
          <w:rFonts w:ascii="Times New Roman" w:eastAsia="Calibri" w:hAnsi="Times New Roman" w:cs="Times New Roman"/>
          <w:sz w:val="24"/>
          <w:szCs w:val="24"/>
        </w:rPr>
        <w:t>АНО «Центр гарантийной поддержки Ивановской области» (далее – Центр) ИНН 3702228925, ОГРН 1193700000526, расположенной по адресу: г. Иваново, Шереметевский проспект, 85Г</w:t>
      </w:r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путем их размещения на официальном сайте </w:t>
      </w:r>
      <w:r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hyperlink r:id="rId11" w:history="1">
        <w:r w:rsidRPr="00DE63C4">
          <w:rPr>
            <w:rStyle w:val="aa"/>
            <w:rFonts w:ascii="Times New Roman" w:eastAsia="Times New Roman" w:hAnsi="Times New Roman" w:cs="Times New Roman"/>
            <w:sz w:val="24"/>
            <w:szCs w:val="24"/>
            <w:lang w:val="en-US"/>
          </w:rPr>
          <w:t>www</w:t>
        </w:r>
        <w:r w:rsidRPr="00DE63C4">
          <w:rPr>
            <w:rStyle w:val="aa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E63C4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rgo</w:t>
        </w:r>
        <w:proofErr w:type="spellEnd"/>
        <w:r w:rsidRPr="00DE63C4">
          <w:rPr>
            <w:rStyle w:val="aa"/>
            <w:rFonts w:ascii="Times New Roman" w:hAnsi="Times New Roman" w:cs="Times New Roman"/>
            <w:sz w:val="24"/>
            <w:szCs w:val="24"/>
          </w:rPr>
          <w:t>3</w:t>
        </w:r>
        <w:r w:rsidRPr="006557A8">
          <w:rPr>
            <w:rStyle w:val="aa"/>
            <w:rFonts w:ascii="Times New Roman" w:hAnsi="Times New Roman" w:cs="Times New Roman"/>
            <w:sz w:val="24"/>
            <w:szCs w:val="24"/>
          </w:rPr>
          <w:t>7</w:t>
        </w:r>
        <w:r w:rsidRPr="00DE63C4">
          <w:rPr>
            <w:rStyle w:val="aa"/>
            <w:rFonts w:ascii="Times New Roman" w:eastAsia="Times New Roman" w:hAnsi="Times New Roman" w:cs="Times New Roman"/>
            <w:sz w:val="24"/>
            <w:szCs w:val="24"/>
          </w:rPr>
          <w:t>.</w:t>
        </w:r>
        <w:proofErr w:type="spellStart"/>
        <w:r w:rsidRPr="00DE63C4">
          <w:rPr>
            <w:rStyle w:val="aa"/>
            <w:rFonts w:ascii="Times New Roman" w:eastAsia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 и иных интернет-ресурсах и платформах, в целях исполнения </w:t>
      </w:r>
      <w:r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ом обязанностей, предусмотренных законодательством, регулирующим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а. </w:t>
      </w:r>
    </w:p>
    <w:p w14:paraId="2B56364A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Категории и перечень моих персональных данных, на обработку в форме распространения которых я даю согласие:</w:t>
      </w:r>
    </w:p>
    <w:p w14:paraId="256D6C8E" w14:textId="77777777" w:rsidR="00784528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- фамилия, имя, отчество (при наличии);</w:t>
      </w:r>
    </w:p>
    <w:p w14:paraId="71EA5BD9" w14:textId="77777777" w:rsidR="00784528" w:rsidRPr="000605D5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 ИНН;</w:t>
      </w:r>
    </w:p>
    <w:p w14:paraId="46D292FC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- контактная информация (номер телефона, адрес электронной почты или почтовый адрес);</w:t>
      </w:r>
    </w:p>
    <w:p w14:paraId="175DB0D4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- профессиональные успехи и заслуги;</w:t>
      </w:r>
    </w:p>
    <w:p w14:paraId="00558259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- сведения о деловых и иных личных качествах, носящих оценочный характер.</w:t>
      </w:r>
    </w:p>
    <w:p w14:paraId="6B762ED3" w14:textId="77777777" w:rsidR="00784528" w:rsidRPr="00E577D9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</w:p>
    <w:p w14:paraId="2FEF5216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Условия и запреты на обработку вышеуказанных персональных данных (ч. 9 ст. 10.1 Федерального закона от 27.07.2006 N 152-ФЗ "О персональных данных") (нужное отметить):</w:t>
      </w:r>
    </w:p>
    <w:p w14:paraId="0B2CDA68" w14:textId="77777777" w:rsidR="00784528" w:rsidRPr="00E577D9" w:rsidRDefault="00784528" w:rsidP="00784528">
      <w:pPr>
        <w:autoSpaceDE w:val="0"/>
        <w:autoSpaceDN w:val="0"/>
        <w:adjustRightInd w:val="0"/>
        <w:spacing w:line="276" w:lineRule="auto"/>
        <w:ind w:left="36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не устанавливаю</w:t>
      </w:r>
    </w:p>
    <w:p w14:paraId="52C3750A" w14:textId="77777777" w:rsidR="00784528" w:rsidRPr="00E577D9" w:rsidRDefault="00784528" w:rsidP="00784528">
      <w:pPr>
        <w:autoSpaceDE w:val="0"/>
        <w:autoSpaceDN w:val="0"/>
        <w:adjustRightInd w:val="0"/>
        <w:spacing w:line="276" w:lineRule="auto"/>
        <w:ind w:left="36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устанавливаю запрет на передачу (кроме предоставления доступа) этих данных оператором неограниченному кругу лиц</w:t>
      </w:r>
    </w:p>
    <w:p w14:paraId="2F6DCF62" w14:textId="77777777" w:rsidR="00784528" w:rsidRPr="00E577D9" w:rsidRDefault="00784528" w:rsidP="00784528">
      <w:pPr>
        <w:autoSpaceDE w:val="0"/>
        <w:autoSpaceDN w:val="0"/>
        <w:adjustRightInd w:val="0"/>
        <w:spacing w:line="276" w:lineRule="auto"/>
        <w:ind w:left="36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устанавливаю запрет на обработку (кроме получения доступа) этих данных неограниченным кругом лиц</w:t>
      </w:r>
    </w:p>
    <w:p w14:paraId="22B9B8C5" w14:textId="77777777" w:rsidR="00784528" w:rsidRPr="00E577D9" w:rsidRDefault="00784528" w:rsidP="00784528">
      <w:pPr>
        <w:autoSpaceDE w:val="0"/>
        <w:autoSpaceDN w:val="0"/>
        <w:adjustRightInd w:val="0"/>
        <w:spacing w:line="276" w:lineRule="auto"/>
        <w:ind w:left="360"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устанавливаю условия обработки (кроме получения доступа) этих данных неограниченным кругом лиц: ______________________________.</w:t>
      </w:r>
    </w:p>
    <w:p w14:paraId="49F2330F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 xml:space="preserve"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данных: </w:t>
      </w:r>
    </w:p>
    <w:p w14:paraId="6B9DA9F4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устанавливаю</w:t>
      </w:r>
    </w:p>
    <w:p w14:paraId="1A8DD7E0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__ не устанавливаю</w:t>
      </w:r>
    </w:p>
    <w:p w14:paraId="4E9F64F2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53F07712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  <w:r w:rsidRPr="00E577D9">
        <w:rPr>
          <w:rFonts w:ascii="Times New Roman" w:eastAsia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форме.</w:t>
      </w:r>
    </w:p>
    <w:p w14:paraId="4B14E19A" w14:textId="77777777" w:rsidR="00784528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7B1FB8A5" w14:textId="77777777" w:rsidR="00784528" w:rsidRPr="00E577D9" w:rsidRDefault="00784528" w:rsidP="00784528">
      <w:pPr>
        <w:autoSpaceDE w:val="0"/>
        <w:autoSpaceDN w:val="0"/>
        <w:adjustRightInd w:val="0"/>
        <w:ind w:firstLine="0"/>
        <w:rPr>
          <w:rFonts w:ascii="Times New Roman" w:eastAsia="Times New Roman" w:hAnsi="Times New Roman" w:cs="Times New Roman"/>
          <w:sz w:val="24"/>
          <w:szCs w:val="24"/>
        </w:rPr>
      </w:pPr>
    </w:p>
    <w:p w14:paraId="0AFB7AC5" w14:textId="77777777" w:rsidR="00784528" w:rsidRDefault="00784528" w:rsidP="00784528">
      <w:pPr>
        <w:ind w:firstLine="0"/>
        <w:rPr>
          <w:rFonts w:ascii="Times New Roman" w:eastAsia="Calibri" w:hAnsi="Times New Roman" w:cs="Times New Roman"/>
          <w:sz w:val="24"/>
          <w:szCs w:val="24"/>
        </w:rPr>
      </w:pPr>
      <w:r w:rsidRPr="00E577D9">
        <w:rPr>
          <w:rFonts w:ascii="Times New Roman" w:eastAsia="Calibri" w:hAnsi="Times New Roman" w:cs="Times New Roman"/>
          <w:sz w:val="24"/>
          <w:szCs w:val="24"/>
        </w:rPr>
        <w:t>__________________ /</w:t>
      </w:r>
      <w:r>
        <w:rPr>
          <w:rFonts w:ascii="Times New Roman" w:eastAsia="Calibri" w:hAnsi="Times New Roman" w:cs="Times New Roman"/>
          <w:sz w:val="24"/>
          <w:szCs w:val="24"/>
        </w:rPr>
        <w:t>____________________</w:t>
      </w:r>
      <w:r w:rsidRPr="00E577D9">
        <w:rPr>
          <w:rFonts w:ascii="Times New Roman" w:eastAsia="Calibri" w:hAnsi="Times New Roman" w:cs="Times New Roman"/>
          <w:sz w:val="24"/>
          <w:szCs w:val="24"/>
        </w:rPr>
        <w:t>/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E577D9">
        <w:rPr>
          <w:rFonts w:ascii="Times New Roman" w:eastAsia="Calibri" w:hAnsi="Times New Roman" w:cs="Times New Roman"/>
          <w:sz w:val="24"/>
          <w:szCs w:val="24"/>
        </w:rPr>
        <w:t>«</w:t>
      </w:r>
      <w:proofErr w:type="gramEnd"/>
      <w:r w:rsidRPr="00E577D9">
        <w:rPr>
          <w:rFonts w:ascii="Times New Roman" w:eastAsia="Calibri" w:hAnsi="Times New Roman" w:cs="Times New Roman"/>
          <w:sz w:val="24"/>
          <w:szCs w:val="24"/>
        </w:rPr>
        <w:t>___» ________________ 20___ г.</w:t>
      </w:r>
      <w:bookmarkEnd w:id="0"/>
    </w:p>
    <w:p w14:paraId="6CA18F89" w14:textId="77777777" w:rsidR="00784528" w:rsidRDefault="00784528" w:rsidP="00784528">
      <w:pPr>
        <w:tabs>
          <w:tab w:val="left" w:pos="3240"/>
        </w:tabs>
        <w:rPr>
          <w:rFonts w:ascii="Times New Roman" w:eastAsia="Calibri" w:hAnsi="Times New Roman" w:cs="Times New Roman"/>
          <w:sz w:val="18"/>
          <w:szCs w:val="18"/>
        </w:rPr>
      </w:pPr>
      <w:r w:rsidRPr="00E8652F">
        <w:rPr>
          <w:rFonts w:ascii="Times New Roman" w:eastAsia="Calibri" w:hAnsi="Times New Roman" w:cs="Times New Roman"/>
          <w:sz w:val="18"/>
          <w:szCs w:val="18"/>
        </w:rPr>
        <w:t>подпись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E8652F">
        <w:rPr>
          <w:rFonts w:ascii="Times New Roman" w:eastAsia="Calibri" w:hAnsi="Times New Roman" w:cs="Times New Roman"/>
          <w:sz w:val="18"/>
          <w:szCs w:val="18"/>
        </w:rPr>
        <w:t>ФИО</w:t>
      </w:r>
    </w:p>
    <w:p w14:paraId="20F9CA66" w14:textId="77777777" w:rsidR="00784528" w:rsidRDefault="00784528" w:rsidP="00784528">
      <w:pPr>
        <w:tabs>
          <w:tab w:val="left" w:pos="3240"/>
        </w:tabs>
        <w:rPr>
          <w:rFonts w:ascii="Times New Roman" w:eastAsia="Calibri" w:hAnsi="Times New Roman" w:cs="Times New Roman"/>
          <w:sz w:val="18"/>
          <w:szCs w:val="18"/>
        </w:rPr>
      </w:pPr>
    </w:p>
    <w:p w14:paraId="2228BFBB" w14:textId="77777777" w:rsidR="00784528" w:rsidRPr="00E8652F" w:rsidRDefault="00784528" w:rsidP="00784528">
      <w:pPr>
        <w:tabs>
          <w:tab w:val="left" w:pos="3240"/>
        </w:tabs>
        <w:rPr>
          <w:rFonts w:ascii="Times New Roman" w:eastAsia="Calibri" w:hAnsi="Times New Roman" w:cs="Times New Roman"/>
          <w:sz w:val="18"/>
          <w:szCs w:val="18"/>
        </w:rPr>
      </w:pPr>
    </w:p>
    <w:p w14:paraId="3F0B5419" w14:textId="77777777" w:rsidR="00784528" w:rsidRPr="002B08CF" w:rsidRDefault="00784528" w:rsidP="00784528">
      <w:pPr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2B08CF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3</w:t>
      </w:r>
    </w:p>
    <w:p w14:paraId="30A606AB" w14:textId="77777777" w:rsidR="00784528" w:rsidRPr="002B08CF" w:rsidRDefault="00784528" w:rsidP="00784528">
      <w:pPr>
        <w:ind w:firstLine="0"/>
        <w:jc w:val="center"/>
        <w:rPr>
          <w:rFonts w:ascii="Arial" w:eastAsia="Times New Roman" w:hAnsi="Arial" w:cs="Arial"/>
          <w:b/>
          <w:highlight w:val="yellow"/>
          <w:lang w:eastAsia="ru-RU"/>
        </w:rPr>
      </w:pPr>
    </w:p>
    <w:p w14:paraId="6C5AA1D0" w14:textId="77777777" w:rsidR="00784528" w:rsidRPr="002B08CF" w:rsidRDefault="00784528" w:rsidP="00784528">
      <w:pPr>
        <w:snapToGrid w:val="0"/>
        <w:ind w:right="-12" w:firstLine="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C54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9C54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14:paraId="6BFEA4A4" w14:textId="77777777" w:rsidR="00784528" w:rsidRPr="002B08CF" w:rsidRDefault="00784528" w:rsidP="00784528">
      <w:pPr>
        <w:snapToGrid w:val="0"/>
        <w:ind w:right="-12" w:firstLine="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B08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(для физического лица)</w:t>
      </w:r>
    </w:p>
    <w:p w14:paraId="22FF1FFD" w14:textId="77777777" w:rsidR="00784528" w:rsidRPr="002B08CF" w:rsidRDefault="00784528" w:rsidP="00784528">
      <w:pPr>
        <w:ind w:firstLine="72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07B02DB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>СОГЛАСИЕ СУБЪЕКТА КРЕДИТНОЙ ИСТОРИИ</w:t>
      </w:r>
    </w:p>
    <w:p w14:paraId="7A294C25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>НА ПОЛУЧЕНИЕ КРЕДИТНОГО ОТЧЕТА ИЗ БЮРО КРЕДИТНЫХ ИСТОРИЙ</w:t>
      </w:r>
    </w:p>
    <w:p w14:paraId="1D5B1750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>(для физического лица)</w:t>
      </w:r>
    </w:p>
    <w:p w14:paraId="4A9A12E2" w14:textId="77777777" w:rsidR="00784528" w:rsidRPr="00500B90" w:rsidRDefault="00784528" w:rsidP="00784528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13D33222" w14:textId="77777777" w:rsidR="00784528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АНО «Центр гарантийной поддержки </w:t>
      </w:r>
    </w:p>
    <w:p w14:paraId="28370783" w14:textId="77777777" w:rsidR="00784528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Ивановской области»</w:t>
      </w:r>
    </w:p>
    <w:p w14:paraId="6227F92A" w14:textId="77777777" w:rsidR="00784528" w:rsidRPr="00500B90" w:rsidRDefault="00784528" w:rsidP="00784528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328EB286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г. Иваново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66403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866403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>_____» ________________20__ г.</w:t>
      </w:r>
    </w:p>
    <w:p w14:paraId="27639898" w14:textId="77777777" w:rsidR="00784528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32E1D7DC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Я,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866403">
        <w:rPr>
          <w:rFonts w:ascii="Times New Roman" w:hAnsi="Times New Roman" w:cs="Times New Roman"/>
          <w:sz w:val="24"/>
          <w:szCs w:val="24"/>
        </w:rPr>
        <w:t>__________________________________________________________,</w:t>
      </w:r>
    </w:p>
    <w:p w14:paraId="1D22E831" w14:textId="77777777" w:rsidR="00784528" w:rsidRPr="00866403" w:rsidRDefault="00784528" w:rsidP="00784528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(фамилия, имя, отчество (если имеется) полностью)</w:t>
      </w:r>
    </w:p>
    <w:p w14:paraId="5F326E66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пол _________, год рождения _________, место рождения _____________________________________________________________, гражданство ________________________, паспорт серия ________ № ________________, кем выдан __________________________________________________________________, дата выдачи ___________________________, код подразделения _________________, зарегистрированный (-</w:t>
      </w:r>
      <w:proofErr w:type="spellStart"/>
      <w:r w:rsidRPr="00866403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866403">
        <w:rPr>
          <w:rFonts w:ascii="Times New Roman" w:hAnsi="Times New Roman" w:cs="Times New Roman"/>
          <w:sz w:val="24"/>
          <w:szCs w:val="24"/>
        </w:rPr>
        <w:t>) по адресу: индекс ___________, ____________________ __________________________________________________________________________________________________________________________________________________________, ИНН _________________ (если имеется), СНИЛС _____________________ (если имеется), (далее – Субъект кредитной истории), действующий (-</w:t>
      </w:r>
      <w:proofErr w:type="spellStart"/>
      <w:r w:rsidRPr="00866403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866403">
        <w:rPr>
          <w:rFonts w:ascii="Times New Roman" w:hAnsi="Times New Roman" w:cs="Times New Roman"/>
          <w:sz w:val="24"/>
          <w:szCs w:val="24"/>
        </w:rPr>
        <w:t xml:space="preserve">) своей волей и в своем интересе, в соответствии с Федеральным законом от 30.12.2004 № 218-ФЗ «О кредитных историях», настоящим даю АНО «Центр гарантийной поддержки Ивановской области», адрес (место нахождения): индекс 153037, г. Иваново, Шереметевский проспект, дом 85г, ОГРН 1193700000526, ИНН 3702228925 (далее – Пользователь кредитной истории) свое согласие на получение из любого бюро кредитных историй информации / кредитного отчета (- </w:t>
      </w:r>
      <w:proofErr w:type="spellStart"/>
      <w:r w:rsidRPr="00866403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866403">
        <w:rPr>
          <w:rFonts w:ascii="Times New Roman" w:hAnsi="Times New Roman" w:cs="Times New Roman"/>
          <w:sz w:val="24"/>
          <w:szCs w:val="24"/>
        </w:rPr>
        <w:t>) обо мне.</w:t>
      </w:r>
    </w:p>
    <w:p w14:paraId="2CC22DA6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Согласие дается в целях рассмотрения Пользователем кредитной истории заявления на предоставление поручительства, документов и сведений, необходимых для решения вопроса о предоставлении поручительства, а также заключения договора поручительства и исполнения обязательств по договору поручительства.</w:t>
      </w:r>
    </w:p>
    <w:p w14:paraId="305E170B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в течение 12 (Двенадцати) месяцев со дня его оформления, а в случае заключения договора поручительства - в течение всего срока действия договора поручительства до его прекращения в установленном законодательством РФ и (или) договором поручительства порядке. </w:t>
      </w:r>
    </w:p>
    <w:p w14:paraId="24A6BD64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Также настоящим даю свое согласие бюро кредитных историй на обработку моих персональных данных в составе данных кредитной истории в целях обеспечения получения кредитной истории АНО «Центр гарантийной поддержки Ивановской области», адрес (место нахождения): индекс 153037, г. Иваново, Шереметевский проспект, дом 85г, ОГРН 1193700000526, ИНН 3702228925.</w:t>
      </w:r>
    </w:p>
    <w:p w14:paraId="2BBC683E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75F7CDDD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 </w:t>
      </w:r>
      <w:r w:rsidRPr="00866403">
        <w:rPr>
          <w:rFonts w:ascii="Times New Roman" w:hAnsi="Times New Roman" w:cs="Times New Roman"/>
          <w:sz w:val="20"/>
          <w:szCs w:val="20"/>
        </w:rPr>
        <w:t>(фамилия, имя, отчество (если имеется) полностью, подпись субъекта кредитной истории, дата подписи)</w:t>
      </w:r>
    </w:p>
    <w:p w14:paraId="3EA19218" w14:textId="77777777" w:rsidR="00784528" w:rsidRPr="00733164" w:rsidRDefault="00784528" w:rsidP="00784528">
      <w:pPr>
        <w:snapToGrid w:val="0"/>
        <w:ind w:right="-12" w:firstLine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5076A0DF" w14:textId="77777777" w:rsidR="00F47143" w:rsidRDefault="00F47143" w:rsidP="00784528">
      <w:pPr>
        <w:ind w:firstLine="0"/>
      </w:pPr>
    </w:p>
    <w:p w14:paraId="455EECF9" w14:textId="77777777" w:rsidR="00784528" w:rsidRDefault="00784528" w:rsidP="00784528">
      <w:pPr>
        <w:ind w:firstLine="0"/>
      </w:pPr>
    </w:p>
    <w:p w14:paraId="568B48F8" w14:textId="77777777" w:rsidR="00784528" w:rsidRPr="002B08CF" w:rsidRDefault="00784528" w:rsidP="00784528">
      <w:pPr>
        <w:snapToGrid w:val="0"/>
        <w:ind w:right="-12" w:firstLine="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B08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Форма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2B08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</w:p>
    <w:p w14:paraId="387B250A" w14:textId="77777777" w:rsidR="00784528" w:rsidRPr="002B08CF" w:rsidRDefault="00784528" w:rsidP="00784528">
      <w:pPr>
        <w:snapToGrid w:val="0"/>
        <w:ind w:right="-12" w:firstLine="0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B08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(для юридического лица)</w:t>
      </w:r>
    </w:p>
    <w:p w14:paraId="6748CD64" w14:textId="77777777" w:rsidR="00784528" w:rsidRPr="002B08CF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</w:p>
    <w:p w14:paraId="6EFC7095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>СОГЛАСИЕ СУБЪЕКТА КРЕДИТНОЙ ИСТОРИИ</w:t>
      </w:r>
    </w:p>
    <w:p w14:paraId="6577FC9D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>НА ПОЛУЧЕНИЕ КРЕДИТНОГО ОТЧЕТА ИЗ БЮРО КРЕДИТНЫХ ИСТОРИЙ</w:t>
      </w:r>
    </w:p>
    <w:p w14:paraId="4722EFDF" w14:textId="77777777" w:rsidR="00784528" w:rsidRPr="00500B90" w:rsidRDefault="00784528" w:rsidP="00784528">
      <w:pPr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500B90">
        <w:rPr>
          <w:rFonts w:ascii="Times New Roman" w:hAnsi="Times New Roman" w:cs="Times New Roman"/>
          <w:sz w:val="28"/>
          <w:szCs w:val="28"/>
        </w:rPr>
        <w:t xml:space="preserve">(для </w:t>
      </w:r>
      <w:r>
        <w:rPr>
          <w:rFonts w:ascii="Times New Roman" w:hAnsi="Times New Roman" w:cs="Times New Roman"/>
          <w:sz w:val="28"/>
          <w:szCs w:val="28"/>
        </w:rPr>
        <w:t>юридического</w:t>
      </w:r>
      <w:r w:rsidRPr="00500B90">
        <w:rPr>
          <w:rFonts w:ascii="Times New Roman" w:hAnsi="Times New Roman" w:cs="Times New Roman"/>
          <w:sz w:val="28"/>
          <w:szCs w:val="28"/>
        </w:rPr>
        <w:t xml:space="preserve"> лица)</w:t>
      </w:r>
    </w:p>
    <w:p w14:paraId="225919E0" w14:textId="77777777" w:rsidR="00784528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</w:p>
    <w:p w14:paraId="4F427460" w14:textId="77777777" w:rsidR="00784528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АНО «Центр гарантийной поддержки </w:t>
      </w:r>
    </w:p>
    <w:p w14:paraId="43776416" w14:textId="77777777" w:rsidR="00784528" w:rsidRPr="00500B90" w:rsidRDefault="00784528" w:rsidP="00784528">
      <w:pPr>
        <w:ind w:firstLine="7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Ивановской области»</w:t>
      </w:r>
    </w:p>
    <w:p w14:paraId="56477855" w14:textId="77777777" w:rsidR="00784528" w:rsidRDefault="00784528" w:rsidP="00784528">
      <w:pPr>
        <w:ind w:firstLine="0"/>
        <w:rPr>
          <w:rFonts w:ascii="Times New Roman" w:hAnsi="Times New Roman" w:cs="Times New Roman"/>
          <w:sz w:val="28"/>
          <w:szCs w:val="28"/>
        </w:rPr>
      </w:pPr>
    </w:p>
    <w:p w14:paraId="0EE034A4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г. Иваново                                              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>_____» ________________20__ г.</w:t>
      </w:r>
    </w:p>
    <w:p w14:paraId="4A50304C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0159C0B6" w14:textId="77777777" w:rsidR="00784528" w:rsidRPr="00866403" w:rsidRDefault="00784528" w:rsidP="00784528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___________________</w:t>
      </w:r>
      <w:r w:rsidRPr="00866403">
        <w:rPr>
          <w:rFonts w:ascii="Times New Roman" w:hAnsi="Times New Roman" w:cs="Times New Roman"/>
          <w:sz w:val="24"/>
          <w:szCs w:val="24"/>
        </w:rPr>
        <w:t>__________________________________, (официальное наименование организации)</w:t>
      </w:r>
    </w:p>
    <w:p w14:paraId="6B42A536" w14:textId="77777777" w:rsidR="00784528" w:rsidRPr="00866403" w:rsidRDefault="00784528" w:rsidP="00784528">
      <w:pPr>
        <w:ind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в лице ___________________________, действующего на основании____________________, юридический адрес:____________________________________________________________,фактический адрес:________________________________________________________,ИНН _____________, ОГРН_____________(далее – Субъект кредитной истории) в соответствии с Федеральным законом от 30.12.2004 № 218-ФЗ «О кредитных историях», настоящим дает АНО «Центр гарантийной поддержки Ивановской области», адрес (место нахождения): индекс 153037, г. Иваново, Шереметевский проспект, дом 85г, ОГРН 1193700000526, ИНН 3702228925 (далее – Пользователь кредитной истории) согласие на получение из любого бюро кредитных историй информации / кредитного отчета.</w:t>
      </w:r>
    </w:p>
    <w:p w14:paraId="76C8F111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Согласие дается в целях рассмотрения Пользователем кредитной истории заявления на предоставление поручительства, документов и сведений, необходимых для решения вопроса о предоставлении поручительства, а также заключения договора поручительства и исполнения обязательств по договору поручительства.</w:t>
      </w:r>
    </w:p>
    <w:p w14:paraId="15D50680" w14:textId="77777777" w:rsidR="00784528" w:rsidRPr="00866403" w:rsidRDefault="00784528" w:rsidP="00784528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в течение 12 (Двенадцати) месяцев со дня его оформления, а в случае заключения договора поручительства - в течение всего срока действия договора поручительства до его прекращения в установленном законодательством РФ и (или) договором поручительства порядке. </w:t>
      </w:r>
    </w:p>
    <w:p w14:paraId="28671094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_________________________  __________________ ______________________</w:t>
      </w:r>
    </w:p>
    <w:p w14:paraId="14F3BA76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          (должность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руководителя)   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(подпись)   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>расшифровка подписи)</w:t>
      </w:r>
    </w:p>
    <w:p w14:paraId="6544F949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</w:p>
    <w:p w14:paraId="221C5D1B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_________________________  __________________ ______________________</w:t>
      </w:r>
    </w:p>
    <w:p w14:paraId="352CAAC1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 xml:space="preserve">    (главный бухгалтер - при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наличии)   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(подпись)   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866403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Pr="00866403">
        <w:rPr>
          <w:rFonts w:ascii="Times New Roman" w:hAnsi="Times New Roman" w:cs="Times New Roman"/>
          <w:sz w:val="24"/>
          <w:szCs w:val="24"/>
        </w:rPr>
        <w:t>расшифровка подписи)</w:t>
      </w:r>
    </w:p>
    <w:p w14:paraId="0D9F6EB4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</w:p>
    <w:p w14:paraId="3866B8E5" w14:textId="77777777" w:rsidR="00784528" w:rsidRPr="00866403" w:rsidRDefault="00784528" w:rsidP="00784528">
      <w:pPr>
        <w:snapToGrid w:val="0"/>
        <w:ind w:right="-12" w:firstLine="0"/>
        <w:rPr>
          <w:rFonts w:ascii="Times New Roman" w:hAnsi="Times New Roman" w:cs="Times New Roman"/>
          <w:sz w:val="24"/>
          <w:szCs w:val="24"/>
        </w:rPr>
      </w:pPr>
      <w:r w:rsidRPr="00866403">
        <w:rPr>
          <w:rFonts w:ascii="Times New Roman" w:hAnsi="Times New Roman" w:cs="Times New Roman"/>
          <w:sz w:val="24"/>
          <w:szCs w:val="24"/>
        </w:rPr>
        <w:t>МП</w:t>
      </w:r>
    </w:p>
    <w:p w14:paraId="57D00A4C" w14:textId="77777777" w:rsidR="00784528" w:rsidRDefault="00784528" w:rsidP="00784528"/>
    <w:p w14:paraId="0E900070" w14:textId="77777777" w:rsidR="00784528" w:rsidRPr="00784528" w:rsidRDefault="00784528" w:rsidP="00784528">
      <w:pPr>
        <w:ind w:firstLine="0"/>
      </w:pPr>
    </w:p>
    <w:sectPr w:rsidR="00784528" w:rsidRPr="00784528" w:rsidSect="00784528">
      <w:headerReference w:type="default" r:id="rId12"/>
      <w:pgSz w:w="11906" w:h="16838"/>
      <w:pgMar w:top="1134" w:right="707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EB7A6" w14:textId="77777777" w:rsidR="00E97583" w:rsidRDefault="00E97583" w:rsidP="00B015FF">
      <w:r>
        <w:separator/>
      </w:r>
    </w:p>
  </w:endnote>
  <w:endnote w:type="continuationSeparator" w:id="0">
    <w:p w14:paraId="2B4C3FDA" w14:textId="77777777" w:rsidR="00E97583" w:rsidRDefault="00E97583" w:rsidP="00B01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91587" w14:textId="77777777" w:rsidR="00E97583" w:rsidRDefault="00E97583" w:rsidP="00B015FF">
      <w:r>
        <w:separator/>
      </w:r>
    </w:p>
  </w:footnote>
  <w:footnote w:type="continuationSeparator" w:id="0">
    <w:p w14:paraId="39EEB440" w14:textId="77777777" w:rsidR="00E97583" w:rsidRDefault="00E97583" w:rsidP="00B01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C6EE9" w14:textId="77777777" w:rsidR="00784528" w:rsidRDefault="00784528">
    <w:pPr>
      <w:pStyle w:val="a8"/>
      <w:jc w:val="right"/>
    </w:pPr>
  </w:p>
  <w:p w14:paraId="3107A91A" w14:textId="77777777" w:rsidR="00784528" w:rsidRDefault="00784528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34BB"/>
    <w:rsid w:val="00037E8E"/>
    <w:rsid w:val="00052B93"/>
    <w:rsid w:val="00082614"/>
    <w:rsid w:val="000D66F8"/>
    <w:rsid w:val="00176CE7"/>
    <w:rsid w:val="001776D5"/>
    <w:rsid w:val="00186747"/>
    <w:rsid w:val="00217799"/>
    <w:rsid w:val="002D626C"/>
    <w:rsid w:val="00315865"/>
    <w:rsid w:val="003225E9"/>
    <w:rsid w:val="003A2EFE"/>
    <w:rsid w:val="004D7947"/>
    <w:rsid w:val="00500B90"/>
    <w:rsid w:val="00501DB3"/>
    <w:rsid w:val="0056739B"/>
    <w:rsid w:val="005A6D40"/>
    <w:rsid w:val="00611AF0"/>
    <w:rsid w:val="00724937"/>
    <w:rsid w:val="00733164"/>
    <w:rsid w:val="00784528"/>
    <w:rsid w:val="007A3937"/>
    <w:rsid w:val="007C2B3B"/>
    <w:rsid w:val="00845875"/>
    <w:rsid w:val="0085085E"/>
    <w:rsid w:val="00895D4D"/>
    <w:rsid w:val="008E1AE0"/>
    <w:rsid w:val="008E7A18"/>
    <w:rsid w:val="009022E6"/>
    <w:rsid w:val="00930963"/>
    <w:rsid w:val="009B6519"/>
    <w:rsid w:val="009C2671"/>
    <w:rsid w:val="009C546C"/>
    <w:rsid w:val="009D0107"/>
    <w:rsid w:val="009D444F"/>
    <w:rsid w:val="00A73BB1"/>
    <w:rsid w:val="00A96CAE"/>
    <w:rsid w:val="00AF0138"/>
    <w:rsid w:val="00B015FF"/>
    <w:rsid w:val="00B25E28"/>
    <w:rsid w:val="00B40165"/>
    <w:rsid w:val="00BB34BB"/>
    <w:rsid w:val="00BD6DCF"/>
    <w:rsid w:val="00C326FF"/>
    <w:rsid w:val="00CB2F94"/>
    <w:rsid w:val="00D23C19"/>
    <w:rsid w:val="00DE6678"/>
    <w:rsid w:val="00E308C6"/>
    <w:rsid w:val="00E538BD"/>
    <w:rsid w:val="00E77F62"/>
    <w:rsid w:val="00E97583"/>
    <w:rsid w:val="00EB4118"/>
    <w:rsid w:val="00F47143"/>
    <w:rsid w:val="00FE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7F039"/>
  <w15:docId w15:val="{31F533E4-97A6-4461-B6BD-DBE99CC8B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4BB"/>
  </w:style>
  <w:style w:type="paragraph" w:styleId="2">
    <w:name w:val="heading 2"/>
    <w:basedOn w:val="a"/>
    <w:link w:val="20"/>
    <w:uiPriority w:val="9"/>
    <w:qFormat/>
    <w:rsid w:val="00895D4D"/>
    <w:pPr>
      <w:spacing w:before="100" w:beforeAutospacing="1" w:after="100" w:afterAutospacing="1"/>
      <w:ind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95D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Default">
    <w:name w:val="Default"/>
    <w:rsid w:val="00BB34BB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471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B015FF"/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B015FF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B015FF"/>
    <w:rPr>
      <w:vertAlign w:val="superscript"/>
    </w:rPr>
  </w:style>
  <w:style w:type="paragraph" w:styleId="a7">
    <w:name w:val="Revision"/>
    <w:hidden/>
    <w:uiPriority w:val="99"/>
    <w:semiHidden/>
    <w:rsid w:val="00176CE7"/>
    <w:pPr>
      <w:ind w:firstLine="0"/>
      <w:jc w:val="left"/>
    </w:pPr>
  </w:style>
  <w:style w:type="paragraph" w:styleId="a8">
    <w:name w:val="header"/>
    <w:basedOn w:val="a"/>
    <w:link w:val="a9"/>
    <w:uiPriority w:val="99"/>
    <w:unhideWhenUsed/>
    <w:rsid w:val="0078452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4528"/>
  </w:style>
  <w:style w:type="character" w:styleId="aa">
    <w:name w:val="Hyperlink"/>
    <w:rsid w:val="00784528"/>
    <w:rPr>
      <w:color w:val="000080"/>
      <w:u w:val="single"/>
    </w:rPr>
  </w:style>
  <w:style w:type="paragraph" w:styleId="ab">
    <w:name w:val="footer"/>
    <w:basedOn w:val="a"/>
    <w:link w:val="ac"/>
    <w:uiPriority w:val="99"/>
    <w:unhideWhenUsed/>
    <w:rsid w:val="0078452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845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8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83A40F14629A7AF18239F7856A90DDEF7999BBD9A0864CD2F0CAC85E4053EDD53A1AD84AE3F8E6Ei746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83A40F14629A7AF18239F7856A90DDEF7999BBD9A0864CD2F0CAC85E4053EDD53A1AD84AE3F8E6Ei74FI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rgo37.ru" TargetMode="Externa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083A40F14629A7AF18239F7856A90DDEF7999BBD9A0864CD2F0CAC85E4053EDD53A1AD84iA4C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83A40F14629A7AF18239F7856A90DDEF7999BBD9A0864CD2F0CAC85E4053EDD53A1AD84AE3F8C60i74D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49369-218B-4F24-A34D-39523465F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1743</Words>
  <Characters>9939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В. Шутова</dc:creator>
  <cp:lastModifiedBy>Безрукова Мария</cp:lastModifiedBy>
  <cp:revision>40</cp:revision>
  <dcterms:created xsi:type="dcterms:W3CDTF">2016-08-23T08:00:00Z</dcterms:created>
  <dcterms:modified xsi:type="dcterms:W3CDTF">2026-02-10T06:48:00Z</dcterms:modified>
</cp:coreProperties>
</file>